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25944C" w14:textId="11564FC6" w:rsidR="00D44994" w:rsidRPr="00D44994" w:rsidRDefault="00DB4EFA" w:rsidP="00D44994">
      <w:pPr>
        <w:pStyle w:val="Titel"/>
      </w:pPr>
      <w:r>
        <w:t>Übungen zur Vererbung</w:t>
      </w:r>
      <w:r w:rsidR="00D44994">
        <w:br/>
      </w:r>
      <w:r w:rsidR="00D44994" w:rsidRPr="00D44994">
        <w:rPr>
          <w:b/>
        </w:rPr>
        <w:t>ERWARTUNGSHORIZONT</w:t>
      </w:r>
    </w:p>
    <w:p w14:paraId="5C8DF0BE" w14:textId="77777777" w:rsidR="00DB4EFA" w:rsidRDefault="00DB4EFA"/>
    <w:p w14:paraId="215745F3" w14:textId="22047B96" w:rsidR="00DB4EFA" w:rsidRDefault="00DB4EFA" w:rsidP="00637706">
      <w:pPr>
        <w:pStyle w:val="berschrift1"/>
      </w:pPr>
      <w:r>
        <w:t>Szenario</w:t>
      </w:r>
      <w:bookmarkStart w:id="0" w:name="_GoBack"/>
      <w:bookmarkEnd w:id="0"/>
    </w:p>
    <w:p w14:paraId="0BBAD26A" w14:textId="77777777" w:rsidR="00FC77C8" w:rsidRDefault="00FC77C8" w:rsidP="00FC77C8"/>
    <w:p w14:paraId="04712C74" w14:textId="04C319CA" w:rsidR="00FC77C8" w:rsidRPr="00FC77C8" w:rsidRDefault="00FC77C8" w:rsidP="00FC77C8">
      <w:pPr>
        <w:rPr>
          <w:b/>
        </w:rPr>
      </w:pPr>
      <w:r w:rsidRPr="00FC77C8">
        <w:rPr>
          <w:b/>
        </w:rPr>
        <w:t>Ergänzen Sie in jedem Fall fehlende Getter, Setter.</w:t>
      </w:r>
    </w:p>
    <w:p w14:paraId="1926E6CE" w14:textId="77777777" w:rsidR="00FC77C8" w:rsidRPr="00FC77C8" w:rsidRDefault="00FC77C8" w:rsidP="00FC77C8"/>
    <w:p w14:paraId="5FC383A7" w14:textId="77777777" w:rsidR="00F84BC2" w:rsidRDefault="005B407A" w:rsidP="00FC77C8">
      <w:pPr>
        <w:pStyle w:val="berschrift2"/>
      </w:pPr>
      <w:r>
        <w:t xml:space="preserve">1 </w:t>
      </w:r>
      <w:r w:rsidR="00F84BC2">
        <w:t>Bienen</w:t>
      </w:r>
    </w:p>
    <w:p w14:paraId="373F1E48" w14:textId="554EB9BB" w:rsidR="00D44994" w:rsidRPr="008777D9" w:rsidRDefault="00F84BC2">
      <w:pPr>
        <w:rPr>
          <w:b/>
        </w:rPr>
      </w:pPr>
      <w:r w:rsidRPr="008777D9">
        <w:rPr>
          <w:b/>
        </w:rPr>
        <w:t xml:space="preserve">… </w:t>
      </w:r>
      <w:r w:rsidR="005B407A" w:rsidRPr="008777D9">
        <w:rPr>
          <w:b/>
        </w:rPr>
        <w:t xml:space="preserve">sind Tiere, Arbeiter-/Honig-/Malerbienen sind Bienen. </w:t>
      </w:r>
      <w:r w:rsidR="00D44994" w:rsidRPr="008777D9">
        <w:rPr>
          <w:b/>
        </w:rPr>
        <w:t xml:space="preserve"> Wenden Sie das Prinzip der Spezialisierung an und ändern Sie die Klassen entsprechend.</w:t>
      </w:r>
    </w:p>
    <w:p w14:paraId="5121583D" w14:textId="4E4BBA9E" w:rsidR="00D44994" w:rsidRDefault="00D44994" w:rsidP="00D44994">
      <w:pPr>
        <w:pStyle w:val="Listenabsatz"/>
        <w:numPr>
          <w:ilvl w:val="0"/>
          <w:numId w:val="1"/>
        </w:numPr>
      </w:pPr>
      <w:r>
        <w:t>Biene extends Tier</w:t>
      </w:r>
    </w:p>
    <w:p w14:paraId="4835AD72" w14:textId="4A430ED2" w:rsidR="00D44994" w:rsidRDefault="00D44994" w:rsidP="00D44994">
      <w:pPr>
        <w:pStyle w:val="Listenabsatz"/>
        <w:numPr>
          <w:ilvl w:val="0"/>
          <w:numId w:val="1"/>
        </w:numPr>
      </w:pPr>
      <w:r>
        <w:t>Arbeiter/Honig/Maler extends Biene</w:t>
      </w:r>
    </w:p>
    <w:p w14:paraId="38376B61" w14:textId="648AA9B7" w:rsidR="0049765E" w:rsidRDefault="0049765E" w:rsidP="00D44994">
      <w:pPr>
        <w:pStyle w:val="Listenabsatz"/>
        <w:numPr>
          <w:ilvl w:val="0"/>
          <w:numId w:val="1"/>
        </w:numPr>
      </w:pPr>
      <w:r>
        <w:t>Arbeiter/Honig/Maler bekommen Konstruktor mit Parameter spezies und geben diesen per super nach oben</w:t>
      </w:r>
    </w:p>
    <w:p w14:paraId="0F3776B8" w14:textId="5DD220DF" w:rsidR="001D5A90" w:rsidRDefault="001D5A90" w:rsidP="00D44994">
      <w:pPr>
        <w:pStyle w:val="Listenabsatz"/>
        <w:numPr>
          <w:ilvl w:val="0"/>
          <w:numId w:val="1"/>
        </w:numPr>
      </w:pPr>
      <w:r>
        <w:t>Attribut spezies:String in Biene muss protected sein (damit es nach unten vererbt werden kann)</w:t>
      </w:r>
    </w:p>
    <w:p w14:paraId="08544C9E" w14:textId="2C23F625" w:rsidR="00D44994" w:rsidRDefault="00D44994" w:rsidP="00D44994">
      <w:pPr>
        <w:pStyle w:val="Listenabsatz"/>
        <w:numPr>
          <w:ilvl w:val="0"/>
          <w:numId w:val="1"/>
        </w:numPr>
      </w:pPr>
      <w:r>
        <w:t>Konstruktor von Biene: Textausgabe „Biene wurde erzeugt“ (muss nicht in jeder Unterklasse einzeln stehen; wenn Sie 100 Unterklassen hätten, müssten Sie 100 Mal die gleiche Textausgabe schreiben und bei Fehlern 100 Mal ändern)</w:t>
      </w:r>
    </w:p>
    <w:p w14:paraId="0742EFB6" w14:textId="77777777" w:rsidR="00D44994" w:rsidRDefault="00D44994"/>
    <w:p w14:paraId="05580B7C" w14:textId="250E8436" w:rsidR="00DB4EFA" w:rsidRPr="008777D9" w:rsidRDefault="005B407A">
      <w:pPr>
        <w:rPr>
          <w:b/>
        </w:rPr>
      </w:pPr>
      <w:r w:rsidRPr="008777D9">
        <w:rPr>
          <w:b/>
        </w:rPr>
        <w:t xml:space="preserve">Entfernen Sie dabei auch </w:t>
      </w:r>
      <w:r w:rsidR="00BC2962" w:rsidRPr="008777D9">
        <w:rPr>
          <w:b/>
        </w:rPr>
        <w:t>alle</w:t>
      </w:r>
      <w:r w:rsidRPr="008777D9">
        <w:rPr>
          <w:b/>
        </w:rPr>
        <w:t xml:space="preserve"> überflüssigen Attribute, Methoden etc.</w:t>
      </w:r>
    </w:p>
    <w:p w14:paraId="48382E19" w14:textId="0EBF8FD2" w:rsidR="00D44994" w:rsidRDefault="00D44994" w:rsidP="0049765E">
      <w:pPr>
        <w:pStyle w:val="Listenabsatz"/>
        <w:numPr>
          <w:ilvl w:val="0"/>
          <w:numId w:val="1"/>
        </w:numPr>
      </w:pPr>
      <w:r>
        <w:t xml:space="preserve">Arbeiter/Honig/Maler – </w:t>
      </w:r>
      <w:r w:rsidR="0049765E">
        <w:t xml:space="preserve">Textausgabe aus dem </w:t>
      </w:r>
      <w:r>
        <w:t>Konstruktor entfernen (weil schon in der Klasse Biene vorhanden</w:t>
      </w:r>
      <w:r w:rsidR="0049765E">
        <w:t>)</w:t>
      </w:r>
    </w:p>
    <w:p w14:paraId="19A80A91" w14:textId="55288642" w:rsidR="00D44994" w:rsidRDefault="00D44994" w:rsidP="00D44994">
      <w:pPr>
        <w:pStyle w:val="Listenabsatz"/>
        <w:numPr>
          <w:ilvl w:val="0"/>
          <w:numId w:val="1"/>
        </w:numPr>
      </w:pPr>
      <w:r>
        <w:t>Arbeiter/Honig/Maler – Getter/Setter für spezies entfernen; summen() entfernen (weil schon in der Klasse Biene vorhanden, wird auf die Unterklassen vererbt)</w:t>
      </w:r>
    </w:p>
    <w:p w14:paraId="32E45210" w14:textId="77777777" w:rsidR="00BC2962" w:rsidRDefault="00BC2962"/>
    <w:p w14:paraId="7741D9CD" w14:textId="26C16E60" w:rsidR="000D10DD" w:rsidRDefault="000D10DD" w:rsidP="00FC77C8">
      <w:pPr>
        <w:pStyle w:val="berschrift2"/>
      </w:pPr>
      <w:r>
        <w:t>2 Bluete</w:t>
      </w:r>
    </w:p>
    <w:p w14:paraId="5F8C5C65" w14:textId="0625FB95" w:rsidR="000D10DD" w:rsidRPr="008777D9" w:rsidRDefault="004A6AC5">
      <w:pPr>
        <w:rPr>
          <w:b/>
        </w:rPr>
      </w:pPr>
      <w:r w:rsidRPr="008777D9">
        <w:rPr>
          <w:b/>
        </w:rPr>
        <w:t>Reparieren Sie die Fehler in den Blüten.</w:t>
      </w:r>
      <w:r w:rsidR="00FC77C8" w:rsidRPr="008777D9">
        <w:rPr>
          <w:b/>
        </w:rPr>
        <w:t xml:space="preserve"> </w:t>
      </w:r>
    </w:p>
    <w:p w14:paraId="120E2160" w14:textId="73C4082F" w:rsidR="001D5A90" w:rsidRDefault="008777D9" w:rsidP="001D5A90">
      <w:pPr>
        <w:pStyle w:val="Listenabsatz"/>
        <w:numPr>
          <w:ilvl w:val="0"/>
          <w:numId w:val="1"/>
        </w:numPr>
      </w:pPr>
      <w:r>
        <w:t>Bluete: Getter/Setter für anzahlPollen</w:t>
      </w:r>
    </w:p>
    <w:p w14:paraId="60D202D8" w14:textId="253FF5B5" w:rsidR="008777D9" w:rsidRDefault="008777D9" w:rsidP="001D5A90">
      <w:pPr>
        <w:pStyle w:val="Listenabsatz"/>
        <w:numPr>
          <w:ilvl w:val="0"/>
          <w:numId w:val="1"/>
        </w:numPr>
      </w:pPr>
      <w:r>
        <w:t>Mohn: Braucht einen Konstruktor mit den Parametern name:String, anzahlPollen:int und gibt diese beiden Werte per super nach oben zur Bluete.</w:t>
      </w:r>
    </w:p>
    <w:p w14:paraId="2B1A77C9" w14:textId="77777777" w:rsidR="008777D9" w:rsidRDefault="008777D9" w:rsidP="001D5A90">
      <w:pPr>
        <w:pStyle w:val="Listenabsatz"/>
        <w:numPr>
          <w:ilvl w:val="0"/>
          <w:numId w:val="1"/>
        </w:numPr>
      </w:pPr>
      <w:r>
        <w:t xml:space="preserve">Butterblume: Braucht als </w:t>
      </w:r>
      <w:r w:rsidRPr="008777D9">
        <w:rPr>
          <w:u w:val="single"/>
        </w:rPr>
        <w:t>zusätzliche</w:t>
      </w:r>
      <w:r>
        <w:t xml:space="preserve"> Konstruktorparameter name:String, anzahlPollen:int und gibt diese beiden Werte per super nach oben zur Bluete</w:t>
      </w:r>
    </w:p>
    <w:p w14:paraId="0298CEFD" w14:textId="77777777" w:rsidR="008777D9" w:rsidRDefault="008777D9" w:rsidP="001D5A90">
      <w:pPr>
        <w:pStyle w:val="Listenabsatz"/>
        <w:numPr>
          <w:ilvl w:val="0"/>
          <w:numId w:val="1"/>
        </w:numPr>
      </w:pPr>
      <w:r>
        <w:t>Butterblume: Getter/Setter für buttrigkeit</w:t>
      </w:r>
    </w:p>
    <w:p w14:paraId="0D327F41" w14:textId="65488C98" w:rsidR="008777D9" w:rsidRDefault="008777D9" w:rsidP="001D5A90">
      <w:pPr>
        <w:pStyle w:val="Listenabsatz"/>
        <w:numPr>
          <w:ilvl w:val="0"/>
          <w:numId w:val="1"/>
        </w:numPr>
      </w:pPr>
      <w:r>
        <w:t>Achtung: buttrigkeit in Butterblume BLEIBT private</w:t>
      </w:r>
    </w:p>
    <w:p w14:paraId="1A2D8678" w14:textId="2B4694F6" w:rsidR="000D10DD" w:rsidRDefault="008777D9" w:rsidP="008777D9">
      <w:pPr>
        <w:pStyle w:val="Listenabsatz"/>
      </w:pPr>
      <w:r>
        <w:t xml:space="preserve"> </w:t>
      </w:r>
    </w:p>
    <w:p w14:paraId="62742FE8" w14:textId="2AF0A7E7" w:rsidR="00BC2962" w:rsidRDefault="00E10E5B" w:rsidP="00FC77C8">
      <w:pPr>
        <w:pStyle w:val="berschrift2"/>
      </w:pPr>
      <w:r>
        <w:t>3</w:t>
      </w:r>
      <w:r w:rsidR="005524CB">
        <w:t xml:space="preserve"> </w:t>
      </w:r>
      <w:r>
        <w:t>Blumen</w:t>
      </w:r>
    </w:p>
    <w:p w14:paraId="15A3693F" w14:textId="169FC843" w:rsidR="00E10E5B" w:rsidRPr="008777D9" w:rsidRDefault="00E10E5B">
      <w:pPr>
        <w:rPr>
          <w:b/>
        </w:rPr>
      </w:pPr>
      <w:r w:rsidRPr="008777D9">
        <w:rPr>
          <w:b/>
        </w:rPr>
        <w:t>Alle Blumen haben ein Attribut geruch:float.</w:t>
      </w:r>
    </w:p>
    <w:p w14:paraId="466C25D7" w14:textId="2A530A91" w:rsidR="008777D9" w:rsidRDefault="008777D9" w:rsidP="008777D9">
      <w:pPr>
        <w:pStyle w:val="Listenabsatz"/>
        <w:numPr>
          <w:ilvl w:val="0"/>
          <w:numId w:val="1"/>
        </w:numPr>
      </w:pPr>
      <w:r>
        <w:t xml:space="preserve">in Blume Attribut als protected einfügen, Getter+Setter erstellen </w:t>
      </w:r>
    </w:p>
    <w:p w14:paraId="1B40A26E" w14:textId="0B3A0FD8" w:rsidR="00FC77C8" w:rsidRPr="008777D9" w:rsidRDefault="00E10E5B">
      <w:pPr>
        <w:rPr>
          <w:b/>
        </w:rPr>
      </w:pPr>
      <w:r w:rsidRPr="008777D9">
        <w:rPr>
          <w:b/>
        </w:rPr>
        <w:t xml:space="preserve">Alle Rosen haben ein Attribut romantikfaktor:int. </w:t>
      </w:r>
    </w:p>
    <w:p w14:paraId="1D50FE25" w14:textId="77777777" w:rsidR="008777D9" w:rsidRPr="008777D9" w:rsidRDefault="008777D9" w:rsidP="008777D9">
      <w:pPr>
        <w:rPr>
          <w:b/>
        </w:rPr>
      </w:pPr>
      <w:r w:rsidRPr="008777D9">
        <w:rPr>
          <w:b/>
        </w:rPr>
        <w:t>Alle Rosen haben ein Attribut meinGiesser:Gaertner</w:t>
      </w:r>
    </w:p>
    <w:p w14:paraId="0AD275C7" w14:textId="14ECC6CC" w:rsidR="00E10E5B" w:rsidRDefault="008777D9" w:rsidP="008777D9">
      <w:pPr>
        <w:pStyle w:val="Listenabsatz"/>
        <w:numPr>
          <w:ilvl w:val="0"/>
          <w:numId w:val="1"/>
        </w:numPr>
      </w:pPr>
      <w:r>
        <w:t>in Rose Attribute als protected einfügen, Getter und Setter erstellen (NUR in Klasse Rose; Unterklassen erben das)</w:t>
      </w:r>
    </w:p>
    <w:p w14:paraId="5A934D5C" w14:textId="77777777" w:rsidR="008777D9" w:rsidRDefault="008777D9" w:rsidP="008777D9">
      <w:pPr>
        <w:pStyle w:val="Listenabsatz"/>
      </w:pPr>
    </w:p>
    <w:p w14:paraId="46FD190D" w14:textId="475647A3" w:rsidR="00E10E5B" w:rsidRPr="008777D9" w:rsidRDefault="00E10E5B">
      <w:pPr>
        <w:rPr>
          <w:b/>
        </w:rPr>
      </w:pPr>
      <w:r w:rsidRPr="008777D9">
        <w:rPr>
          <w:b/>
        </w:rPr>
        <w:lastRenderedPageBreak/>
        <w:t>Diese Attribute werden jeweils über einen parametrisierten Konstruktor initialisiert.</w:t>
      </w:r>
    </w:p>
    <w:p w14:paraId="540712CD" w14:textId="36BBED5C" w:rsidR="00E10E5B" w:rsidRDefault="008777D9" w:rsidP="008777D9">
      <w:pPr>
        <w:pStyle w:val="Listenabsatz"/>
        <w:numPr>
          <w:ilvl w:val="0"/>
          <w:numId w:val="1"/>
        </w:numPr>
      </w:pPr>
      <w:r>
        <w:t>Blume: Konstruktor mit Parameter geruch einfügen; geruch im Konstruktor initialisieren</w:t>
      </w:r>
    </w:p>
    <w:p w14:paraId="72C722F4" w14:textId="54EE95A6" w:rsidR="008777D9" w:rsidRDefault="008777D9" w:rsidP="008777D9">
      <w:pPr>
        <w:pStyle w:val="Listenabsatz"/>
        <w:numPr>
          <w:ilvl w:val="0"/>
          <w:numId w:val="1"/>
        </w:numPr>
      </w:pPr>
      <w:r>
        <w:t>Rose: Konstruktor mit Parametern geruch, meinGiesser, romantikfaktor einfügen; geruch wird per super nach oben gegeben, meinGiesser/geruch wird im Konstruktor initialisiert</w:t>
      </w:r>
    </w:p>
    <w:p w14:paraId="5C94D650" w14:textId="6FAD39FA" w:rsidR="008777D9" w:rsidRDefault="008777D9" w:rsidP="008777D9">
      <w:pPr>
        <w:pStyle w:val="Listenabsatz"/>
        <w:numPr>
          <w:ilvl w:val="0"/>
          <w:numId w:val="1"/>
        </w:numPr>
      </w:pPr>
      <w:r>
        <w:t>Rose-Kindklassen: Konstruktor mit Parameter geruch, meinGiesser, romantikfaktor einfügen; alle drei Werte werden per super nach oben gegeben.</w:t>
      </w:r>
    </w:p>
    <w:p w14:paraId="7692A4BF" w14:textId="77777777" w:rsidR="008777D9" w:rsidRDefault="008777D9"/>
    <w:p w14:paraId="287829CA" w14:textId="181BF184" w:rsidR="00FC77C8" w:rsidRPr="008777D9" w:rsidRDefault="00FC77C8">
      <w:pPr>
        <w:rPr>
          <w:b/>
        </w:rPr>
      </w:pPr>
      <w:r w:rsidRPr="008777D9">
        <w:rPr>
          <w:b/>
        </w:rPr>
        <w:t>Alle Blumen haben eine Methode riechen():int</w:t>
      </w:r>
    </w:p>
    <w:p w14:paraId="1E4F643F" w14:textId="4BF78616" w:rsidR="008777D9" w:rsidRDefault="008777D9" w:rsidP="008777D9">
      <w:pPr>
        <w:pStyle w:val="Listenabsatz"/>
        <w:numPr>
          <w:ilvl w:val="0"/>
          <w:numId w:val="1"/>
        </w:numPr>
      </w:pPr>
      <w:r>
        <w:t>Blume: Methode riechen (NUR in blume; alle Unterklassen erben das). Rückgabewert int nicht vergessen</w:t>
      </w:r>
    </w:p>
    <w:p w14:paraId="7452A73E" w14:textId="3598A4DE" w:rsidR="00690EE3" w:rsidRPr="008777D9" w:rsidRDefault="00FC77C8">
      <w:pPr>
        <w:rPr>
          <w:b/>
        </w:rPr>
      </w:pPr>
      <w:r w:rsidRPr="008777D9">
        <w:rPr>
          <w:b/>
        </w:rPr>
        <w:t>Alle Rosen haben eine Methode stechen(person:Person):void</w:t>
      </w:r>
    </w:p>
    <w:p w14:paraId="21E6FD85" w14:textId="6CEA1C65" w:rsidR="00690EE3" w:rsidRDefault="008777D9" w:rsidP="008777D9">
      <w:pPr>
        <w:pStyle w:val="Listenabsatz"/>
        <w:numPr>
          <w:ilvl w:val="0"/>
          <w:numId w:val="1"/>
        </w:numPr>
      </w:pPr>
      <w:r>
        <w:t>Rose: Methode stechen mit entsprechendem Parameter einfügen</w:t>
      </w:r>
    </w:p>
    <w:p w14:paraId="69ECC339" w14:textId="3FB51E5A" w:rsidR="005B407A" w:rsidRDefault="004320B3" w:rsidP="005D4F3C">
      <w:pPr>
        <w:pStyle w:val="berschrift2"/>
      </w:pPr>
      <w:r>
        <w:t>4 Klassendiagramm</w:t>
      </w:r>
    </w:p>
    <w:p w14:paraId="2A37F4BF" w14:textId="780285C5" w:rsidR="004320B3" w:rsidRDefault="004320B3">
      <w:r>
        <w:t>Erstellen Sie ein Klassendiagramm zum Szenario (Violet UML)</w:t>
      </w:r>
    </w:p>
    <w:p w14:paraId="225A29CE" w14:textId="77777777" w:rsidR="004320B3" w:rsidRDefault="004320B3"/>
    <w:p w14:paraId="13D2D0C7" w14:textId="77777777" w:rsidR="004320B3" w:rsidRDefault="004320B3"/>
    <w:p w14:paraId="72D7643C" w14:textId="77777777" w:rsidR="00E14807" w:rsidRDefault="00E14807"/>
    <w:sectPr w:rsidR="00E14807" w:rsidSect="00725C0A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F20D96" w14:textId="77777777" w:rsidR="00E60346" w:rsidRDefault="00E60346" w:rsidP="00152476">
      <w:r>
        <w:separator/>
      </w:r>
    </w:p>
  </w:endnote>
  <w:endnote w:type="continuationSeparator" w:id="0">
    <w:p w14:paraId="5D7EF6F8" w14:textId="77777777" w:rsidR="00E60346" w:rsidRDefault="00E60346" w:rsidP="00152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408A44" w14:textId="77777777" w:rsidR="00E60346" w:rsidRDefault="00E60346" w:rsidP="00152476">
      <w:r>
        <w:separator/>
      </w:r>
    </w:p>
  </w:footnote>
  <w:footnote w:type="continuationSeparator" w:id="0">
    <w:p w14:paraId="5A22BB4C" w14:textId="77777777" w:rsidR="00E60346" w:rsidRDefault="00E60346" w:rsidP="0015247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FC5517" w14:textId="000C0E79" w:rsidR="00152476" w:rsidRPr="00152476" w:rsidRDefault="00152476">
    <w:pPr>
      <w:pStyle w:val="Kopfzeile"/>
      <w:rPr>
        <w:i/>
        <w:color w:val="C45911" w:themeColor="accent2" w:themeShade="BF"/>
        <w:sz w:val="18"/>
        <w:szCs w:val="18"/>
      </w:rPr>
    </w:pPr>
    <w:r w:rsidRPr="00152476">
      <w:rPr>
        <w:i/>
        <w:color w:val="C45911" w:themeColor="accent2" w:themeShade="BF"/>
        <w:sz w:val="18"/>
        <w:szCs w:val="18"/>
      </w:rPr>
      <w:t>Szenario hierzu: informatikzentrale.de -&gt; Greenfoot 3 -&gt; Vererbung Übungen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733470"/>
    <w:multiLevelType w:val="hybridMultilevel"/>
    <w:tmpl w:val="C6D45842"/>
    <w:lvl w:ilvl="0" w:tplc="A0C2C45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8F2"/>
    <w:rsid w:val="000D10DD"/>
    <w:rsid w:val="00152476"/>
    <w:rsid w:val="001D5A90"/>
    <w:rsid w:val="002026CA"/>
    <w:rsid w:val="00263B8C"/>
    <w:rsid w:val="00404F7F"/>
    <w:rsid w:val="004320B3"/>
    <w:rsid w:val="0049765E"/>
    <w:rsid w:val="004A6AC5"/>
    <w:rsid w:val="005308F2"/>
    <w:rsid w:val="005524CB"/>
    <w:rsid w:val="005B407A"/>
    <w:rsid w:val="005D4F3C"/>
    <w:rsid w:val="00637706"/>
    <w:rsid w:val="00690EE3"/>
    <w:rsid w:val="00725C0A"/>
    <w:rsid w:val="008777D9"/>
    <w:rsid w:val="00BC2962"/>
    <w:rsid w:val="00D44994"/>
    <w:rsid w:val="00DB4EFA"/>
    <w:rsid w:val="00E10E5B"/>
    <w:rsid w:val="00E14807"/>
    <w:rsid w:val="00E60346"/>
    <w:rsid w:val="00F84BC2"/>
    <w:rsid w:val="00FC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F09A4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3770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FC77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B4EFA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63770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377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377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77C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basedOn w:val="Standard"/>
    <w:link w:val="KopfzeileZchn"/>
    <w:uiPriority w:val="99"/>
    <w:unhideWhenUsed/>
    <w:rsid w:val="0015247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52476"/>
  </w:style>
  <w:style w:type="paragraph" w:styleId="Fuzeile">
    <w:name w:val="footer"/>
    <w:basedOn w:val="Standard"/>
    <w:link w:val="FuzeileZchn"/>
    <w:uiPriority w:val="99"/>
    <w:unhideWhenUsed/>
    <w:rsid w:val="0015247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52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2345</Characters>
  <Application>Microsoft Macintosh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Szenario</vt:lpstr>
      <vt:lpstr>    1 Bienen</vt:lpstr>
      <vt:lpstr>    2 Bluete</vt:lpstr>
      <vt:lpstr>    3 Blumen</vt:lpstr>
    </vt:vector>
  </TitlesOfParts>
  <Company>Schule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Berthold Metz</dc:creator>
  <cp:lastModifiedBy>Berthold Metz</cp:lastModifiedBy>
  <cp:revision>7</cp:revision>
  <cp:lastPrinted>2017-05-10T11:49:00Z</cp:lastPrinted>
  <dcterms:created xsi:type="dcterms:W3CDTF">2017-05-10T11:21:00Z</dcterms:created>
  <dcterms:modified xsi:type="dcterms:W3CDTF">2017-05-11T11:01:00Z</dcterms:modified>
</cp:coreProperties>
</file>